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3" w:rsidRDefault="005A3513">
      <w:pPr>
        <w:pStyle w:val="ConsPlusTitlePage"/>
      </w:pPr>
      <w:r>
        <w:br/>
      </w:r>
    </w:p>
    <w:p w:rsidR="005A3513" w:rsidRDefault="005A3513">
      <w:pPr>
        <w:pStyle w:val="ConsPlusNormal"/>
        <w:jc w:val="both"/>
        <w:outlineLvl w:val="0"/>
      </w:pPr>
    </w:p>
    <w:p w:rsidR="005A3513" w:rsidRDefault="005A3513">
      <w:pPr>
        <w:pStyle w:val="ConsPlusNormal"/>
        <w:outlineLvl w:val="0"/>
      </w:pPr>
      <w:r>
        <w:t>Зарегистрировано в Минюсте России 26 июля 2022 г. N 69394</w:t>
      </w:r>
    </w:p>
    <w:p w:rsidR="005A3513" w:rsidRDefault="005A35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Title"/>
        <w:jc w:val="center"/>
      </w:pPr>
      <w:r>
        <w:t>МИНИСТЕРСТВО ЗДРАВООХРАНЕНИЯ РОССИЙСКОЙ ФЕДЕРАЦИИ</w:t>
      </w:r>
    </w:p>
    <w:p w:rsidR="005A3513" w:rsidRDefault="005A3513">
      <w:pPr>
        <w:pStyle w:val="ConsPlusTitle"/>
        <w:jc w:val="center"/>
      </w:pPr>
    </w:p>
    <w:p w:rsidR="005A3513" w:rsidRDefault="005A3513">
      <w:pPr>
        <w:pStyle w:val="ConsPlusTitle"/>
        <w:jc w:val="center"/>
      </w:pPr>
      <w:bookmarkStart w:id="0" w:name="_GoBack"/>
      <w:r>
        <w:t>ПРИКАЗ</w:t>
      </w:r>
    </w:p>
    <w:p w:rsidR="005A3513" w:rsidRDefault="005A3513">
      <w:pPr>
        <w:pStyle w:val="ConsPlusTitle"/>
        <w:jc w:val="center"/>
      </w:pPr>
      <w:r>
        <w:t>от 23 июня 2022 г. N 438н</w:t>
      </w:r>
    </w:p>
    <w:p w:rsidR="005A3513" w:rsidRDefault="005A3513">
      <w:pPr>
        <w:pStyle w:val="ConsPlusTitle"/>
        <w:jc w:val="center"/>
      </w:pPr>
    </w:p>
    <w:p w:rsidR="005A3513" w:rsidRDefault="005A3513">
      <w:pPr>
        <w:pStyle w:val="ConsPlusTitle"/>
        <w:jc w:val="center"/>
      </w:pPr>
      <w:r>
        <w:t>ОБ УТВЕРЖДЕНИИ СТАНДАРТА</w:t>
      </w:r>
    </w:p>
    <w:p w:rsidR="005A3513" w:rsidRDefault="005A3513">
      <w:pPr>
        <w:pStyle w:val="ConsPlusTitle"/>
        <w:jc w:val="center"/>
      </w:pPr>
      <w:r>
        <w:t>ПЕРВИЧНОЙ МЕДИКО-САНИТАРНОЙ ПОМОЩИ ВЗРОСЛЫМ ПРИ ВИЧ-ИНФЕКЦИИ</w:t>
      </w:r>
    </w:p>
    <w:p w:rsidR="005A3513" w:rsidRDefault="005A3513">
      <w:pPr>
        <w:pStyle w:val="ConsPlusTitle"/>
        <w:jc w:val="center"/>
      </w:pPr>
      <w:r>
        <w:t>(ДИАГНОСТИКА, ЛЕЧЕНИЕ И ДИСПАНСЕРНОЕ НАБЛЮДЕНИЕ)</w:t>
      </w:r>
    </w:p>
    <w:bookmarkEnd w:id="0"/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2022, N 1, ст. 51) и </w:t>
      </w:r>
      <w:hyperlink r:id="rId6">
        <w:r>
          <w:rPr>
            <w:color w:val="0000FF"/>
          </w:rPr>
          <w:t>подпунктом 5.2.18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5A3513" w:rsidRDefault="005A351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взрослым при ВИЧ-инфекции (диагностика, лечение и диспансерное наблюдение).</w:t>
      </w:r>
    </w:p>
    <w:p w:rsidR="005A3513" w:rsidRDefault="005A351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796н "Об утверждении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 (зарегистрирован Министерством юстиции Российской Федерации 13 декабря 2018 г., регистрационный N 53007);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797н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 (зарегистрирован Министерством юстиции Российской Федерации 13 декабря 2018 г., регистрационный N 53008);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798н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первого ряда)" (зарегистрирован Министерством юстиции Российской Федерации 13 декабря 2018 г., регистрационный N 53005);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799н "Об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 (зарегистрирован Министерством юстиции Российской Федерации 13 декабря 2018 г., регистрационный N 53006);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800н "Об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второго ряда)" (зарегистрирован Министерством юстиции Российской Федерации 13 декабря 2018 г., регистрационный N 52999);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801н "Об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ряда)" (зарегистрирован Министерством юстиции Российской Федерации 13 декабря 2018 г., регистрационный N 53000);</w:t>
      </w:r>
    </w:p>
    <w:p w:rsidR="005A3513" w:rsidRDefault="005A3513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ноября 2018 г. N 802н </w:t>
      </w:r>
      <w:r>
        <w:lastRenderedPageBreak/>
        <w:t>"Об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ряда)" (зарегистрирован Министерством юстиции Российской Федерации 11 декабря 2018 г., регистрационный N 52965).</w:t>
      </w: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right"/>
      </w:pPr>
      <w:r>
        <w:t>Министр</w:t>
      </w:r>
    </w:p>
    <w:p w:rsidR="005A3513" w:rsidRDefault="005A3513">
      <w:pPr>
        <w:pStyle w:val="ConsPlusNormal"/>
        <w:jc w:val="right"/>
      </w:pPr>
      <w:r>
        <w:t>М.А.МУРАШКО</w:t>
      </w: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right"/>
        <w:outlineLvl w:val="0"/>
      </w:pPr>
      <w:r>
        <w:t>Приложение</w:t>
      </w:r>
    </w:p>
    <w:p w:rsidR="005A3513" w:rsidRDefault="005A3513">
      <w:pPr>
        <w:pStyle w:val="ConsPlusNormal"/>
        <w:jc w:val="right"/>
      </w:pPr>
      <w:r>
        <w:t>к приказу Министерства здравоохранения</w:t>
      </w:r>
    </w:p>
    <w:p w:rsidR="005A3513" w:rsidRDefault="005A3513">
      <w:pPr>
        <w:pStyle w:val="ConsPlusNormal"/>
        <w:jc w:val="right"/>
      </w:pPr>
      <w:r>
        <w:t>Российской Федерации</w:t>
      </w:r>
    </w:p>
    <w:p w:rsidR="005A3513" w:rsidRDefault="005A3513">
      <w:pPr>
        <w:pStyle w:val="ConsPlusNormal"/>
        <w:jc w:val="right"/>
      </w:pPr>
      <w:r>
        <w:t>от 23 июня 2022 г. N 438н</w:t>
      </w: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Title"/>
        <w:jc w:val="center"/>
      </w:pPr>
      <w:bookmarkStart w:id="1" w:name="P36"/>
      <w:bookmarkEnd w:id="1"/>
      <w:r>
        <w:t>СТАНДАРТ</w:t>
      </w:r>
    </w:p>
    <w:p w:rsidR="005A3513" w:rsidRDefault="005A3513">
      <w:pPr>
        <w:pStyle w:val="ConsPlusTitle"/>
        <w:jc w:val="center"/>
      </w:pPr>
      <w:r>
        <w:t>ПЕРВИЧНОЙ МЕДИКО-САНИТАРНОЙ ПОМОЩИ ВЗРОСЛЫМ ПРИ ВИЧ-ИНФЕКЦИИ</w:t>
      </w:r>
    </w:p>
    <w:p w:rsidR="005A3513" w:rsidRDefault="005A3513">
      <w:pPr>
        <w:pStyle w:val="ConsPlusTitle"/>
        <w:jc w:val="center"/>
      </w:pPr>
      <w:r>
        <w:t>(ДИАГНОСТИКА, ЛЕЧЕНИЕ И ДИСПАНСЕРНОЕ НАБЛЮДЕНИЕ)</w:t>
      </w: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both"/>
      </w:pPr>
      <w:r>
        <w:t>Возрастная категория пациента: взрослые</w:t>
      </w:r>
    </w:p>
    <w:p w:rsidR="005A3513" w:rsidRDefault="005A3513">
      <w:pPr>
        <w:pStyle w:val="ConsPlusNormal"/>
        <w:spacing w:before="200"/>
        <w:jc w:val="both"/>
      </w:pPr>
      <w:r>
        <w:t>Пол пациента: любой</w:t>
      </w:r>
    </w:p>
    <w:p w:rsidR="005A3513" w:rsidRDefault="005A3513">
      <w:pPr>
        <w:pStyle w:val="ConsPlusNormal"/>
        <w:spacing w:before="200"/>
        <w:jc w:val="both"/>
      </w:pPr>
      <w:r>
        <w:t>Вид медицинской помощи: первичная медико-санитарная помощь</w:t>
      </w:r>
    </w:p>
    <w:p w:rsidR="005A3513" w:rsidRDefault="005A3513">
      <w:pPr>
        <w:pStyle w:val="ConsPlusNormal"/>
        <w:spacing w:before="200"/>
        <w:jc w:val="both"/>
      </w:pPr>
      <w:r>
        <w:t>Условия оказания медицинской помощи: амбулаторно</w:t>
      </w:r>
    </w:p>
    <w:p w:rsidR="005A3513" w:rsidRDefault="005A3513">
      <w:pPr>
        <w:pStyle w:val="ConsPlusNormal"/>
        <w:spacing w:before="200"/>
        <w:jc w:val="both"/>
      </w:pPr>
      <w:r>
        <w:t>Форма оказания медицинской помощи: плановая</w:t>
      </w:r>
    </w:p>
    <w:p w:rsidR="005A3513" w:rsidRDefault="005A3513">
      <w:pPr>
        <w:pStyle w:val="ConsPlusNormal"/>
        <w:spacing w:before="200"/>
        <w:jc w:val="both"/>
      </w:pPr>
      <w:r>
        <w:t>Средняя продолжительность лечения законченного случая (количество дней): 365</w:t>
      </w:r>
    </w:p>
    <w:p w:rsidR="005A3513" w:rsidRDefault="005A3513">
      <w:pPr>
        <w:pStyle w:val="ConsPlusNormal"/>
        <w:spacing w:before="200"/>
        <w:jc w:val="both"/>
      </w:pPr>
      <w:r>
        <w:t xml:space="preserve">Нозологические единицы (код по </w:t>
      </w:r>
      <w:hyperlink r:id="rId14">
        <w:r>
          <w:rPr>
            <w:color w:val="0000FF"/>
          </w:rPr>
          <w:t>МКБ X</w:t>
        </w:r>
      </w:hyperlink>
      <w:r>
        <w:t xml:space="preserve"> </w:t>
      </w:r>
      <w:hyperlink w:anchor="P660">
        <w:r>
          <w:rPr>
            <w:color w:val="0000FF"/>
          </w:rPr>
          <w:t>&lt;1&gt;</w:t>
        </w:r>
      </w:hyperlink>
      <w:r>
        <w:t>):</w:t>
      </w:r>
    </w:p>
    <w:p w:rsidR="005A3513" w:rsidRDefault="005A35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5A351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3513" w:rsidRDefault="005A3513">
            <w:pPr>
              <w:pStyle w:val="ConsPlusNormal"/>
            </w:pPr>
            <w:r>
              <w:t>B20 - B24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A3513" w:rsidRDefault="005A3513">
            <w:pPr>
              <w:pStyle w:val="ConsPlusNormal"/>
            </w:pPr>
            <w:r>
              <w:t>Болезнь, вызванная вирусом иммунодефицита человека [ВИЧ]</w:t>
            </w:r>
          </w:p>
        </w:tc>
      </w:tr>
      <w:tr w:rsidR="005A3513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3513" w:rsidRDefault="005A3513">
            <w:pPr>
              <w:pStyle w:val="ConsPlusNormal"/>
            </w:pPr>
            <w:r>
              <w:t>Z21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5A3513" w:rsidRDefault="005A3513">
            <w:pPr>
              <w:pStyle w:val="ConsPlusNormal"/>
            </w:pPr>
            <w: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5A3513" w:rsidRDefault="005A3513">
      <w:pPr>
        <w:pStyle w:val="ConsPlusNormal"/>
        <w:jc w:val="both"/>
      </w:pPr>
    </w:p>
    <w:p w:rsidR="005A3513" w:rsidRDefault="005A3513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0"/>
      </w:tblGrid>
      <w:tr w:rsidR="005A3513">
        <w:tc>
          <w:tcPr>
            <w:tcW w:w="9070" w:type="dxa"/>
            <w:gridSpan w:val="4"/>
          </w:tcPr>
          <w:p w:rsidR="005A3513" w:rsidRDefault="005A3513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5A3513">
        <w:tc>
          <w:tcPr>
            <w:tcW w:w="1644" w:type="dxa"/>
          </w:tcPr>
          <w:p w:rsidR="005A3513" w:rsidRDefault="005A351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5A3513" w:rsidRDefault="005A35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5A3513" w:rsidRDefault="005A3513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66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0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15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16">
              <w:r>
                <w:rPr>
                  <w:color w:val="0000FF"/>
                </w:rPr>
                <w:t>B01.008.001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дерматовенеролога</w:t>
            </w:r>
            <w:proofErr w:type="spellEnd"/>
            <w:r>
              <w:t xml:space="preserve">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17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18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19">
              <w:r>
                <w:rPr>
                  <w:color w:val="0000FF"/>
                </w:rPr>
                <w:t>B01.027.001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0,0055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0">
              <w:r>
                <w:rPr>
                  <w:color w:val="0000FF"/>
                </w:rPr>
                <w:t>B01.028.001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</w:tbl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0"/>
      </w:tblGrid>
      <w:tr w:rsidR="005A3513">
        <w:tc>
          <w:tcPr>
            <w:tcW w:w="9070" w:type="dxa"/>
            <w:gridSpan w:val="4"/>
          </w:tcPr>
          <w:p w:rsidR="005A3513" w:rsidRDefault="005A3513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5A3513">
        <w:tc>
          <w:tcPr>
            <w:tcW w:w="1644" w:type="dxa"/>
          </w:tcPr>
          <w:p w:rsidR="005A3513" w:rsidRDefault="005A351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5A3513" w:rsidRDefault="005A35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0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2">
              <w:r>
                <w:rPr>
                  <w:color w:val="0000FF"/>
                </w:rPr>
                <w:t>A08.20.017.001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3">
              <w:r>
                <w:rPr>
                  <w:color w:val="0000FF"/>
                </w:rPr>
                <w:t>A09.05.090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4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5">
              <w:r>
                <w:rPr>
                  <w:color w:val="0000FF"/>
                </w:rPr>
                <w:t>A12.06.001.003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Исследование CD8+ лимфоцитов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6">
              <w:r>
                <w:rPr>
                  <w:color w:val="0000FF"/>
                </w:rPr>
                <w:t>A12.28.002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 xml:space="preserve">Исследование функции нефронов по клиренсу </w:t>
            </w:r>
            <w:proofErr w:type="spellStart"/>
            <w:r>
              <w:t>креатинина</w:t>
            </w:r>
            <w:proofErr w:type="spellEnd"/>
            <w:r>
              <w:t xml:space="preserve"> (проба </w:t>
            </w:r>
            <w:proofErr w:type="spellStart"/>
            <w:r>
              <w:t>Реберга</w:t>
            </w:r>
            <w:proofErr w:type="spellEnd"/>
            <w:r>
              <w:t>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7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8">
              <w:r>
                <w:rPr>
                  <w:color w:val="0000FF"/>
                </w:rPr>
                <w:t>A26.06.022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proofErr w:type="spellStart"/>
            <w:r>
              <w:t>цитомегаловирусу</w:t>
            </w:r>
            <w:proofErr w:type="spellEnd"/>
            <w:r>
              <w:t xml:space="preserve"> (</w:t>
            </w:r>
            <w:proofErr w:type="spellStart"/>
            <w:r>
              <w:t>Cytomegalovirus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29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0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1">
              <w:r>
                <w:rPr>
                  <w:color w:val="0000FF"/>
                </w:rPr>
                <w:t>A26.06.081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антител к токсоплазме (</w:t>
            </w:r>
            <w:proofErr w:type="spellStart"/>
            <w:r>
              <w:t>Toxoplasma</w:t>
            </w:r>
            <w:proofErr w:type="spellEnd"/>
            <w:r>
              <w:t xml:space="preserve"> </w:t>
            </w:r>
            <w:proofErr w:type="spellStart"/>
            <w:r>
              <w:t>gondii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2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3">
              <w:r>
                <w:rPr>
                  <w:color w:val="0000FF"/>
                </w:rPr>
                <w:t>A26.06.108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 xml:space="preserve">Определение антигена </w:t>
            </w:r>
            <w:proofErr w:type="spellStart"/>
            <w:r>
              <w:t>криптококка</w:t>
            </w:r>
            <w:proofErr w:type="spellEnd"/>
            <w:r>
              <w:t xml:space="preserve"> 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4">
              <w:r>
                <w:rPr>
                  <w:color w:val="0000FF"/>
                </w:rPr>
                <w:t>A26.09.001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Микроскопическое исследование мокроты на микобактерии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5">
              <w:r>
                <w:rPr>
                  <w:color w:val="0000FF"/>
                </w:rPr>
                <w:t>A26.09.002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мокроты на микобактерии туберкулеза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complex</w:t>
            </w:r>
            <w:proofErr w:type="spellEnd"/>
            <w:r>
              <w:t>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lastRenderedPageBreak/>
              <w:t>0,0099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6">
              <w:r>
                <w:rPr>
                  <w:color w:val="0000FF"/>
                </w:rPr>
                <w:t>A26.09.080.001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 xml:space="preserve">Определение ДНК 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(микобактерий туберкулеза) в мокроте, бронхоальвеолярной </w:t>
            </w:r>
            <w:proofErr w:type="spellStart"/>
            <w:r>
              <w:t>лаважной</w:t>
            </w:r>
            <w:proofErr w:type="spellEnd"/>
            <w:r>
              <w:t xml:space="preserve"> жидкости или промывных водах бронхов методом ПЦР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7">
              <w:r>
                <w:rPr>
                  <w:color w:val="0000FF"/>
                </w:rPr>
                <w:t>A26.19.016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кала на микобактерии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8">
              <w:r>
                <w:rPr>
                  <w:color w:val="0000FF"/>
                </w:rPr>
                <w:t>A26.28.001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Микробиологическое (</w:t>
            </w:r>
            <w:proofErr w:type="spellStart"/>
            <w:r>
              <w:t>культуральное</w:t>
            </w:r>
            <w:proofErr w:type="spellEnd"/>
            <w:r>
              <w:t>) исследование мочи на микобактерии 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39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0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2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</w:tbl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0"/>
      </w:tblGrid>
      <w:tr w:rsidR="005A3513">
        <w:tc>
          <w:tcPr>
            <w:tcW w:w="9070" w:type="dxa"/>
            <w:gridSpan w:val="4"/>
            <w:vAlign w:val="center"/>
          </w:tcPr>
          <w:p w:rsidR="005A3513" w:rsidRDefault="005A3513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5A3513">
        <w:tc>
          <w:tcPr>
            <w:tcW w:w="1644" w:type="dxa"/>
          </w:tcPr>
          <w:p w:rsidR="005A3513" w:rsidRDefault="005A351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5A3513" w:rsidRDefault="005A35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0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3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4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5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6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7">
              <w:r>
                <w:rPr>
                  <w:color w:val="0000FF"/>
                </w:rPr>
                <w:t>A06.09.007.001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8">
              <w:r>
                <w:rPr>
                  <w:color w:val="0000FF"/>
                </w:rPr>
                <w:t>A11.20.002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Получение цервикального мазка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</w:tbl>
    <w:p w:rsidR="005A3513" w:rsidRDefault="005A3513">
      <w:pPr>
        <w:pStyle w:val="ConsPlusNormal"/>
        <w:jc w:val="both"/>
      </w:pPr>
    </w:p>
    <w:p w:rsidR="005A3513" w:rsidRDefault="005A3513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0"/>
      </w:tblGrid>
      <w:tr w:rsidR="005A3513">
        <w:tc>
          <w:tcPr>
            <w:tcW w:w="9070" w:type="dxa"/>
            <w:gridSpan w:val="4"/>
          </w:tcPr>
          <w:p w:rsidR="005A3513" w:rsidRDefault="005A3513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5A3513">
        <w:tc>
          <w:tcPr>
            <w:tcW w:w="1644" w:type="dxa"/>
          </w:tcPr>
          <w:p w:rsidR="005A3513" w:rsidRDefault="005A351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5A3513" w:rsidRDefault="005A35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0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49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(осмотр, консультация) врача-</w:t>
            </w:r>
            <w:r>
              <w:lastRenderedPageBreak/>
              <w:t>акушера-гинеколога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lastRenderedPageBreak/>
              <w:t>0,38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0">
              <w:r>
                <w:rPr>
                  <w:color w:val="0000FF"/>
                </w:rPr>
                <w:t>B01.008.001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дерматовенеролога</w:t>
            </w:r>
            <w:proofErr w:type="spellEnd"/>
            <w:r>
              <w:t xml:space="preserve">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1">
              <w:r>
                <w:rPr>
                  <w:color w:val="0000FF"/>
                </w:rPr>
                <w:t>B01.008.002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дерматовенеролога</w:t>
            </w:r>
            <w:proofErr w:type="spellEnd"/>
            <w:r>
              <w:t xml:space="preserve"> повторный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2">
              <w:r>
                <w:rPr>
                  <w:color w:val="0000FF"/>
                </w:rPr>
                <w:t>B01.014.002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3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4">
              <w:r>
                <w:rPr>
                  <w:color w:val="0000FF"/>
                </w:rPr>
                <w:t>B01.023.002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  <w:tc>
          <w:tcPr>
            <w:tcW w:w="1474" w:type="dxa"/>
            <w:vAlign w:val="bottom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bottom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5">
              <w:r>
                <w:rPr>
                  <w:color w:val="0000FF"/>
                </w:rPr>
                <w:t>B01.027.001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6">
              <w:r>
                <w:rPr>
                  <w:color w:val="0000FF"/>
                </w:rPr>
                <w:t>B01.028.001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bottom"/>
          </w:tcPr>
          <w:p w:rsidR="005A3513" w:rsidRDefault="005A3513">
            <w:pPr>
              <w:pStyle w:val="ConsPlusNormal"/>
            </w:pPr>
            <w:hyperlink r:id="rId57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8">
              <w:r>
                <w:rPr>
                  <w:color w:val="0000FF"/>
                </w:rPr>
                <w:t>B01.036.001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59">
              <w:r>
                <w:rPr>
                  <w:color w:val="0000FF"/>
                </w:rPr>
                <w:t>B01.047.001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</w:t>
            </w:r>
            <w:hyperlink r:id="rId60">
              <w:r>
                <w:rPr>
                  <w:color w:val="0000FF"/>
                </w:rPr>
                <w:t>B01.026.001</w:t>
              </w:r>
            </w:hyperlink>
            <w:r>
              <w:t xml:space="preserve"> "Прием (осмотр, консультация) врача общей практики (семейного врача) первичный")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1">
              <w:r>
                <w:rPr>
                  <w:color w:val="0000FF"/>
                </w:rPr>
                <w:t>B01.047.002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 xml:space="preserve">Прием (осмотр, консультация) врача-терапевта повторный (при оказании медицинской помощи в амбулаторных условиях медицинская услуга является взаимозаменяемой с медицинской услугой </w:t>
            </w:r>
            <w:hyperlink r:id="rId62">
              <w:r>
                <w:rPr>
                  <w:color w:val="0000FF"/>
                </w:rPr>
                <w:t>B01.026.002</w:t>
              </w:r>
            </w:hyperlink>
            <w:r>
              <w:t xml:space="preserve"> "Прием (осмотр, консультация) врача общей практики (семейного врача) повторный")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3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4">
              <w:r>
                <w:rPr>
                  <w:color w:val="0000FF"/>
                </w:rPr>
                <w:t>B01.055.002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5">
              <w:r>
                <w:rPr>
                  <w:color w:val="0000FF"/>
                </w:rPr>
                <w:t>B01.065.007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6">
              <w:r>
                <w:rPr>
                  <w:color w:val="0000FF"/>
                </w:rPr>
                <w:t>B01.065.008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7">
              <w:r>
                <w:rPr>
                  <w:color w:val="0000FF"/>
                </w:rPr>
                <w:t>B01.070.009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8">
              <w:r>
                <w:rPr>
                  <w:color w:val="0000FF"/>
                </w:rPr>
                <w:t>B04.014.002</w:t>
              </w:r>
            </w:hyperlink>
          </w:p>
        </w:tc>
        <w:tc>
          <w:tcPr>
            <w:tcW w:w="4422" w:type="dxa"/>
            <w:vAlign w:val="bottom"/>
          </w:tcPr>
          <w:p w:rsidR="005A3513" w:rsidRDefault="005A3513">
            <w:pPr>
              <w:pStyle w:val="ConsPlusNormal"/>
            </w:pPr>
            <w:r>
              <w:t xml:space="preserve">Диспансерный прием (осмотр, консультация) </w:t>
            </w:r>
            <w:r>
              <w:lastRenderedPageBreak/>
              <w:t>врача-инфекциониста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4</w:t>
            </w:r>
          </w:p>
        </w:tc>
      </w:tr>
    </w:tbl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0"/>
      </w:tblGrid>
      <w:tr w:rsidR="005A3513">
        <w:tc>
          <w:tcPr>
            <w:tcW w:w="9070" w:type="dxa"/>
            <w:gridSpan w:val="4"/>
          </w:tcPr>
          <w:p w:rsidR="005A3513" w:rsidRDefault="005A3513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5A3513">
        <w:tc>
          <w:tcPr>
            <w:tcW w:w="1644" w:type="dxa"/>
          </w:tcPr>
          <w:p w:rsidR="005A3513" w:rsidRDefault="005A351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5A3513" w:rsidRDefault="005A35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0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69">
              <w:r>
                <w:rPr>
                  <w:color w:val="0000FF"/>
                </w:rPr>
                <w:t>A08.20.017.001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0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1">
              <w:r>
                <w:rPr>
                  <w:color w:val="0000FF"/>
                </w:rPr>
                <w:t>A12.06.001.003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Исследование CD8+ лимфоцитов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2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3">
              <w:r>
                <w:rPr>
                  <w:color w:val="0000FF"/>
                </w:rPr>
                <w:t>A26.05.022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4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5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антител класса M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6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7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8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79">
              <w:r>
                <w:rPr>
                  <w:color w:val="0000FF"/>
                </w:rPr>
                <w:t>A27.05.029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 xml:space="preserve">Выявление аллели 5701 локуса B главного комплекса </w:t>
            </w:r>
            <w:proofErr w:type="spellStart"/>
            <w:r>
              <w:t>гистосовместимости</w:t>
            </w:r>
            <w:proofErr w:type="spellEnd"/>
            <w:r>
              <w:t xml:space="preserve"> человека (HLA B*5701)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0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2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3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4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5">
              <w:r>
                <w:rPr>
                  <w:color w:val="0000FF"/>
                </w:rPr>
                <w:t>B03.016.011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</w:tbl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0"/>
      </w:tblGrid>
      <w:tr w:rsidR="005A3513">
        <w:tc>
          <w:tcPr>
            <w:tcW w:w="9070" w:type="dxa"/>
            <w:gridSpan w:val="4"/>
          </w:tcPr>
          <w:p w:rsidR="005A3513" w:rsidRDefault="005A3513">
            <w:pPr>
              <w:pStyle w:val="ConsPlusNormal"/>
              <w:outlineLvl w:val="2"/>
            </w:pPr>
            <w:r>
              <w:t>2.3 Инструментальные методы исследования</w:t>
            </w:r>
          </w:p>
        </w:tc>
      </w:tr>
      <w:tr w:rsidR="005A3513">
        <w:tc>
          <w:tcPr>
            <w:tcW w:w="1644" w:type="dxa"/>
          </w:tcPr>
          <w:p w:rsidR="005A3513" w:rsidRDefault="005A3513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5A3513" w:rsidRDefault="005A3513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0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6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7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8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89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90">
              <w:r>
                <w:rPr>
                  <w:color w:val="0000FF"/>
                </w:rPr>
                <w:t>A06.09.007.001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</w:t>
            </w:r>
          </w:p>
        </w:tc>
      </w:tr>
      <w:tr w:rsidR="005A3513">
        <w:tc>
          <w:tcPr>
            <w:tcW w:w="1644" w:type="dxa"/>
            <w:vAlign w:val="center"/>
          </w:tcPr>
          <w:p w:rsidR="005A3513" w:rsidRDefault="005A3513">
            <w:pPr>
              <w:pStyle w:val="ConsPlusNormal"/>
            </w:pPr>
            <w:hyperlink r:id="rId91">
              <w:r>
                <w:rPr>
                  <w:color w:val="0000FF"/>
                </w:rPr>
                <w:t>A11.20.002</w:t>
              </w:r>
            </w:hyperlink>
          </w:p>
        </w:tc>
        <w:tc>
          <w:tcPr>
            <w:tcW w:w="4422" w:type="dxa"/>
            <w:vAlign w:val="center"/>
          </w:tcPr>
          <w:p w:rsidR="005A3513" w:rsidRDefault="005A3513">
            <w:pPr>
              <w:pStyle w:val="ConsPlusNormal"/>
            </w:pPr>
            <w:r>
              <w:t>Получение цервикального мазка</w:t>
            </w:r>
          </w:p>
        </w:tc>
        <w:tc>
          <w:tcPr>
            <w:tcW w:w="147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53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</w:t>
            </w:r>
          </w:p>
        </w:tc>
      </w:tr>
    </w:tbl>
    <w:p w:rsidR="005A3513" w:rsidRDefault="005A3513">
      <w:pPr>
        <w:pStyle w:val="ConsPlusNormal"/>
        <w:jc w:val="both"/>
      </w:pPr>
    </w:p>
    <w:p w:rsidR="005A3513" w:rsidRDefault="005A3513">
      <w:pPr>
        <w:pStyle w:val="ConsPlusTitle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A3513" w:rsidRDefault="005A35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57"/>
        <w:gridCol w:w="1814"/>
        <w:gridCol w:w="1191"/>
        <w:gridCol w:w="1020"/>
        <w:gridCol w:w="964"/>
        <w:gridCol w:w="1417"/>
      </w:tblGrid>
      <w:tr w:rsidR="005A3513">
        <w:tc>
          <w:tcPr>
            <w:tcW w:w="850" w:type="dxa"/>
          </w:tcPr>
          <w:p w:rsidR="005A3513" w:rsidRDefault="005A351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</w:tcPr>
          <w:p w:rsidR="005A3513" w:rsidRDefault="005A3513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5A3513" w:rsidRDefault="005A3513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66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5A3513" w:rsidRDefault="005A3513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020" w:type="dxa"/>
          </w:tcPr>
          <w:p w:rsidR="005A3513" w:rsidRDefault="005A351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</w:tcPr>
          <w:p w:rsidR="005A3513" w:rsidRDefault="005A3513">
            <w:pPr>
              <w:pStyle w:val="ConsPlusNormal"/>
              <w:jc w:val="center"/>
            </w:pPr>
            <w:r>
              <w:t xml:space="preserve">ССД </w:t>
            </w:r>
            <w:hyperlink w:anchor="P66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5A3513" w:rsidRDefault="005A3513">
            <w:pPr>
              <w:pStyle w:val="ConsPlusNormal"/>
              <w:jc w:val="center"/>
            </w:pPr>
            <w:r>
              <w:t xml:space="preserve">СКД </w:t>
            </w:r>
            <w:hyperlink w:anchor="P664">
              <w:r>
                <w:rPr>
                  <w:color w:val="0000FF"/>
                </w:rPr>
                <w:t>&lt;5&gt;</w:t>
              </w:r>
            </w:hyperlink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  <w:r>
              <w:t>J05AE</w:t>
            </w: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</w:pP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109 500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146 000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292 000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438 000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36 500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73 000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730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0,0022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1 400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511 000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  <w:r>
              <w:t>J05AF</w:t>
            </w: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</w:pP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219 000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219 000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109 500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109 500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0,00019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292 000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73 000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  <w:r>
              <w:t>J05AG</w:t>
            </w: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</w:pP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0,00045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36 500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Рилпивирин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0,00019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9 125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7 300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146 000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146 000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219 000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  <w:r>
              <w:t>J05AR</w:t>
            </w: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</w:pP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600 + 300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219 000 +</w:t>
            </w:r>
          </w:p>
          <w:p w:rsidR="005A3513" w:rsidRDefault="005A3513">
            <w:pPr>
              <w:pStyle w:val="ConsPlusNormal"/>
              <w:jc w:val="center"/>
            </w:pPr>
            <w:r>
              <w:t>109 500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50 + 25 + 200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18 250 +</w:t>
            </w:r>
          </w:p>
          <w:p w:rsidR="005A3513" w:rsidRDefault="005A3513">
            <w:pPr>
              <w:pStyle w:val="ConsPlusNormal"/>
              <w:jc w:val="center"/>
            </w:pPr>
            <w:r>
              <w:t>9 125 +</w:t>
            </w:r>
          </w:p>
          <w:p w:rsidR="005A3513" w:rsidRDefault="005A3513">
            <w:pPr>
              <w:pStyle w:val="ConsPlusNormal"/>
              <w:jc w:val="center"/>
            </w:pPr>
            <w:r>
              <w:t>73 000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0,00084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100 + 300 + 300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36 500 +</w:t>
            </w:r>
          </w:p>
          <w:p w:rsidR="005A3513" w:rsidRDefault="005A3513">
            <w:pPr>
              <w:pStyle w:val="ConsPlusNormal"/>
              <w:jc w:val="center"/>
            </w:pPr>
            <w:r>
              <w:t>109 500 +</w:t>
            </w:r>
          </w:p>
          <w:p w:rsidR="005A3513" w:rsidRDefault="005A3513">
            <w:pPr>
              <w:pStyle w:val="ConsPlusNormal"/>
              <w:jc w:val="center"/>
            </w:pPr>
            <w:r>
              <w:t>109 500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600 + 300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219 000 +</w:t>
            </w:r>
          </w:p>
          <w:p w:rsidR="005A3513" w:rsidRDefault="005A3513">
            <w:pPr>
              <w:pStyle w:val="ConsPlusNormal"/>
              <w:jc w:val="center"/>
            </w:pPr>
            <w:r>
              <w:t>109 500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0,0076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150 + 10 + 150 + 200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54 750 +</w:t>
            </w:r>
          </w:p>
          <w:p w:rsidR="005A3513" w:rsidRDefault="005A3513">
            <w:pPr>
              <w:pStyle w:val="ConsPlusNormal"/>
              <w:jc w:val="center"/>
            </w:pPr>
            <w:r>
              <w:t>3 650 +</w:t>
            </w:r>
          </w:p>
          <w:p w:rsidR="005A3513" w:rsidRDefault="005A3513">
            <w:pPr>
              <w:pStyle w:val="ConsPlusNormal"/>
              <w:jc w:val="center"/>
            </w:pPr>
            <w:r>
              <w:t>54 750 +</w:t>
            </w:r>
          </w:p>
          <w:p w:rsidR="005A3513" w:rsidRDefault="005A3513">
            <w:pPr>
              <w:pStyle w:val="ConsPlusNormal"/>
              <w:jc w:val="center"/>
            </w:pPr>
            <w:r>
              <w:t>73 000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800 + 200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292 000 + 73 000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25 + 300 + 200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9 125 +</w:t>
            </w:r>
          </w:p>
          <w:p w:rsidR="005A3513" w:rsidRDefault="005A3513">
            <w:pPr>
              <w:pStyle w:val="ConsPlusNormal"/>
              <w:jc w:val="center"/>
            </w:pPr>
            <w:r>
              <w:t>109 500 +</w:t>
            </w:r>
          </w:p>
          <w:p w:rsidR="005A3513" w:rsidRDefault="005A3513">
            <w:pPr>
              <w:pStyle w:val="ConsPlusNormal"/>
              <w:jc w:val="center"/>
            </w:pPr>
            <w:r>
              <w:t>73 000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</w:pP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18 250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219 000</w:t>
            </w:r>
          </w:p>
        </w:tc>
      </w:tr>
      <w:tr w:rsidR="005A3513">
        <w:tc>
          <w:tcPr>
            <w:tcW w:w="850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3513" w:rsidRDefault="005A3513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A3513" w:rsidRDefault="005A3513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1191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vAlign w:val="center"/>
          </w:tcPr>
          <w:p w:rsidR="005A3513" w:rsidRDefault="005A3513">
            <w:pPr>
              <w:pStyle w:val="ConsPlusNormal"/>
              <w:jc w:val="center"/>
            </w:pPr>
            <w:r>
              <w:t>292 000</w:t>
            </w:r>
          </w:p>
        </w:tc>
      </w:tr>
    </w:tbl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ind w:firstLine="540"/>
        <w:jc w:val="both"/>
      </w:pPr>
      <w:r>
        <w:t>--------------------------------</w:t>
      </w:r>
    </w:p>
    <w:p w:rsidR="005A3513" w:rsidRDefault="005A3513">
      <w:pPr>
        <w:pStyle w:val="ConsPlusNormal"/>
        <w:spacing w:before="200"/>
        <w:ind w:firstLine="540"/>
        <w:jc w:val="both"/>
      </w:pPr>
      <w:bookmarkStart w:id="2" w:name="P660"/>
      <w:bookmarkEnd w:id="2"/>
      <w:r>
        <w:t xml:space="preserve">&lt;1&gt; Международная статистическая </w:t>
      </w:r>
      <w:hyperlink r:id="rId92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A3513" w:rsidRDefault="005A3513">
      <w:pPr>
        <w:pStyle w:val="ConsPlusNormal"/>
        <w:spacing w:before="200"/>
        <w:ind w:firstLine="540"/>
        <w:jc w:val="both"/>
      </w:pPr>
      <w:bookmarkStart w:id="3" w:name="P661"/>
      <w:bookmarkEnd w:id="3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A3513" w:rsidRDefault="005A3513">
      <w:pPr>
        <w:pStyle w:val="ConsPlusNormal"/>
        <w:spacing w:before="200"/>
        <w:ind w:firstLine="540"/>
        <w:jc w:val="both"/>
      </w:pPr>
      <w:bookmarkStart w:id="4" w:name="P662"/>
      <w:bookmarkEnd w:id="4"/>
      <w:r>
        <w:t xml:space="preserve">&lt;3&gt;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5A3513" w:rsidRDefault="005A3513">
      <w:pPr>
        <w:pStyle w:val="ConsPlusNormal"/>
        <w:spacing w:before="200"/>
        <w:ind w:firstLine="540"/>
        <w:jc w:val="both"/>
      </w:pPr>
      <w:bookmarkStart w:id="5" w:name="P663"/>
      <w:bookmarkEnd w:id="5"/>
      <w:r>
        <w:t>&lt;4&gt; Средняя суточная доза.</w:t>
      </w:r>
    </w:p>
    <w:p w:rsidR="005A3513" w:rsidRDefault="005A3513">
      <w:pPr>
        <w:pStyle w:val="ConsPlusNormal"/>
        <w:spacing w:before="200"/>
        <w:ind w:firstLine="540"/>
        <w:jc w:val="both"/>
      </w:pPr>
      <w:bookmarkStart w:id="6" w:name="P664"/>
      <w:bookmarkEnd w:id="6"/>
      <w:r>
        <w:t>&lt;5&gt; Средняя курсовая доза.</w:t>
      </w: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jc w:val="both"/>
      </w:pPr>
    </w:p>
    <w:p w:rsidR="005A3513" w:rsidRDefault="005A35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33F" w:rsidRDefault="007E533F"/>
    <w:sectPr w:rsidR="007E533F" w:rsidSect="00B5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3"/>
    <w:rsid w:val="005A3513"/>
    <w:rsid w:val="007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3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3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A3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3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A3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3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3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A3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3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A3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35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A3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35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35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F1EAEB481A8E281F79FF408779F532D7B5DFBDDAC5C0A2FDD0558D1C195DC149EB2F1A3437DBE9F463FEF5FB4FE4F" TargetMode="External"/><Relationship Id="rId18" Type="http://schemas.openxmlformats.org/officeDocument/2006/relationships/hyperlink" Target="consultantplus://offline/ref=D8F1EAEB481A8E281F79FF408779F532D7B3DDBDD9C7C0A2FDD0558D1C195DC15BEB7716363FC0E9FA76A8A4BDA3C905A51B257963694FA248E2F" TargetMode="External"/><Relationship Id="rId26" Type="http://schemas.openxmlformats.org/officeDocument/2006/relationships/hyperlink" Target="consultantplus://offline/ref=D8F1EAEB481A8E281F79FF408779F532D7B3DDBDD9C7C0A2FDD0558D1C195DC15BEB77163730C1E9F976A8A4BDA3C905A51B257963694FA248E2F" TargetMode="External"/><Relationship Id="rId39" Type="http://schemas.openxmlformats.org/officeDocument/2006/relationships/hyperlink" Target="consultantplus://offline/ref=D8F1EAEB481A8E281F79FF408779F532D7B3DDBDD9C7C0A2FDD0558D1C195DC15BEB77163536C5EFFA76A8A4BDA3C905A51B257963694FA248E2F" TargetMode="External"/><Relationship Id="rId21" Type="http://schemas.openxmlformats.org/officeDocument/2006/relationships/hyperlink" Target="consultantplus://offline/ref=D8F1EAEB481A8E281F79FF408779F532D7B3DDBDD9C7C0A2FDD0558D1C195DC15BEB7716363FC0EDFC76A8A4BDA3C905A51B257963694FA248E2F" TargetMode="External"/><Relationship Id="rId34" Type="http://schemas.openxmlformats.org/officeDocument/2006/relationships/hyperlink" Target="consultantplus://offline/ref=D8F1EAEB481A8E281F79FF408779F532D7B3DDBDD9C7C0A2FDD0558D1C195DC15BEB77163631C7E9F576A8A4BDA3C905A51B257963694FA248E2F" TargetMode="External"/><Relationship Id="rId42" Type="http://schemas.openxmlformats.org/officeDocument/2006/relationships/hyperlink" Target="consultantplus://offline/ref=D8F1EAEB481A8E281F79FF408779F532D7B3DDBDD9C7C0A2FDD0558D1C195DC15BEB77163536C5EEFE76A8A4BDA3C905A51B257963694FA248E2F" TargetMode="External"/><Relationship Id="rId47" Type="http://schemas.openxmlformats.org/officeDocument/2006/relationships/hyperlink" Target="consultantplus://offline/ref=D8F1EAEB481A8E281F79FF408779F532D7B3DDBDD9C7C0A2FDD0558D1C195DC15BEB77163734C5E0FE76A8A4BDA3C905A51B257963694FA248E2F" TargetMode="External"/><Relationship Id="rId50" Type="http://schemas.openxmlformats.org/officeDocument/2006/relationships/hyperlink" Target="consultantplus://offline/ref=D8F1EAEB481A8E281F79FF408779F532D7B3DDBDD9C7C0A2FDD0558D1C195DC15BEB7716363FC1EBF476A8A4BDA3C905A51B257963694FA248E2F" TargetMode="External"/><Relationship Id="rId55" Type="http://schemas.openxmlformats.org/officeDocument/2006/relationships/hyperlink" Target="consultantplus://offline/ref=D8F1EAEB481A8E281F79FF408779F532D7B3DDBDD9C7C0A2FDD0558D1C195DC15BEB7716363FC0EBF476A8A4BDA3C905A51B257963694FA248E2F" TargetMode="External"/><Relationship Id="rId63" Type="http://schemas.openxmlformats.org/officeDocument/2006/relationships/hyperlink" Target="consultantplus://offline/ref=D8F1EAEB481A8E281F79FF408779F532D7B3DDBDD9C7C0A2FDD0558D1C195DC15BEB7716363FC2EEFC76A8A4BDA3C905A51B257963694FA248E2F" TargetMode="External"/><Relationship Id="rId68" Type="http://schemas.openxmlformats.org/officeDocument/2006/relationships/hyperlink" Target="consultantplus://offline/ref=D8F1EAEB481A8E281F79FF408779F532D7B3DDBDD9C7C0A2FDD0558D1C195DC15BEB77163536C3E8FC76A8A4BDA3C905A51B257963694FA248E2F" TargetMode="External"/><Relationship Id="rId76" Type="http://schemas.openxmlformats.org/officeDocument/2006/relationships/hyperlink" Target="consultantplus://offline/ref=D8F1EAEB481A8E281F79FF408779F532D7B3DDBDD9C7C0A2FDD0558D1C195DC15BEB77163630C0E1FF76A8A4BDA3C905A51B257963694FA248E2F" TargetMode="External"/><Relationship Id="rId84" Type="http://schemas.openxmlformats.org/officeDocument/2006/relationships/hyperlink" Target="consultantplus://offline/ref=D8F1EAEB481A8E281F79FF408779F532D7B3DDBDD9C7C0A2FDD0558D1C195DC15BEB77163536C5EEFE76A8A4BDA3C905A51B257963694FA248E2F" TargetMode="External"/><Relationship Id="rId89" Type="http://schemas.openxmlformats.org/officeDocument/2006/relationships/hyperlink" Target="consultantplus://offline/ref=D8F1EAEB481A8E281F79FF408779F532D7B3DDBDD9C7C0A2FDD0558D1C195DC15BEB77163734C5E1FA76A8A4BDA3C905A51B257963694FA248E2F" TargetMode="External"/><Relationship Id="rId7" Type="http://schemas.openxmlformats.org/officeDocument/2006/relationships/hyperlink" Target="consultantplus://offline/ref=D8F1EAEB481A8E281F79FF408779F532D7B5DFBFDBC5C0A2FDD0558D1C195DC149EB2F1A3437DBE9F463FEF5FB4FE4F" TargetMode="External"/><Relationship Id="rId71" Type="http://schemas.openxmlformats.org/officeDocument/2006/relationships/hyperlink" Target="consultantplus://offline/ref=D8F1EAEB481A8E281F79FF408779F532D7B3DDBDD9C7C0A2FDD0558D1C195DC15BEB77163733CCEEF976A8A4BDA3C905A51B257963694FA248E2F" TargetMode="External"/><Relationship Id="rId92" Type="http://schemas.openxmlformats.org/officeDocument/2006/relationships/hyperlink" Target="consultantplus://offline/ref=D8F1EAEB481A8E281F79E8429518A061D9B3DABAD1C5CAFFF7D80C811E1E529E4CFE3E423A35C4F7FC75E2F7F9F44CE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F1EAEB481A8E281F79FF408779F532D7B3DDBDD9C7C0A2FDD0558D1C195DC15BEB7716363FC1EBF476A8A4BDA3C905A51B257963694FA248E2F" TargetMode="External"/><Relationship Id="rId29" Type="http://schemas.openxmlformats.org/officeDocument/2006/relationships/hyperlink" Target="consultantplus://offline/ref=D8F1EAEB481A8E281F79FF408779F532D7B3DDBDD9C7C0A2FDD0558D1C195DC15BEB77163630C0EFF576A8A4BDA3C905A51B257963694FA248E2F" TargetMode="External"/><Relationship Id="rId11" Type="http://schemas.openxmlformats.org/officeDocument/2006/relationships/hyperlink" Target="consultantplus://offline/ref=D8F1EAEB481A8E281F79FF408779F532D7B5DFBCDAC5C0A2FDD0558D1C195DC149EB2F1A3437DBE9F463FEF5FB4FE4F" TargetMode="External"/><Relationship Id="rId24" Type="http://schemas.openxmlformats.org/officeDocument/2006/relationships/hyperlink" Target="consultantplus://offline/ref=D8F1EAEB481A8E281F79FF408779F532D7B3DDBDD9C7C0A2FDD0558D1C195DC15BEB77163733CCEEFF76A8A4BDA3C905A51B257963694FA248E2F" TargetMode="External"/><Relationship Id="rId32" Type="http://schemas.openxmlformats.org/officeDocument/2006/relationships/hyperlink" Target="consultantplus://offline/ref=D8F1EAEB481A8E281F79FF408779F532D7B3DDBDD9C7C0A2FDD0558D1C195DC15BEB77163630C2E8FB76A8A4BDA3C905A51B257963694FA248E2F" TargetMode="External"/><Relationship Id="rId37" Type="http://schemas.openxmlformats.org/officeDocument/2006/relationships/hyperlink" Target="consultantplus://offline/ref=D8F1EAEB481A8E281F79FF408779F532D7B3DDBDD9C7C0A2FDD0558D1C195DC15BEB77163631C3E0F976A8A4BDA3C905A51B257963694FA248E2F" TargetMode="External"/><Relationship Id="rId40" Type="http://schemas.openxmlformats.org/officeDocument/2006/relationships/hyperlink" Target="consultantplus://offline/ref=D8F1EAEB481A8E281F79FF408779F532D7B3DDBDD9C7C0A2FDD0558D1C195DC15BEB77163536C5EFF476A8A4BDA3C905A51B257963694FA248E2F" TargetMode="External"/><Relationship Id="rId45" Type="http://schemas.openxmlformats.org/officeDocument/2006/relationships/hyperlink" Target="consultantplus://offline/ref=D8F1EAEB481A8E281F79FF408779F532D7B3DDBDD9C7C0A2FDD0558D1C195DC15BEB77163737C1E0FC76A8A4BDA3C905A51B257963694FA248E2F" TargetMode="External"/><Relationship Id="rId53" Type="http://schemas.openxmlformats.org/officeDocument/2006/relationships/hyperlink" Target="consultantplus://offline/ref=D8F1EAEB481A8E281F79FF408779F532D7B3DDBDD9C7C0A2FDD0558D1C195DC15BEB7716363FC0E9FA76A8A4BDA3C905A51B257963694FA248E2F" TargetMode="External"/><Relationship Id="rId58" Type="http://schemas.openxmlformats.org/officeDocument/2006/relationships/hyperlink" Target="consultantplus://offline/ref=D8F1EAEB481A8E281F79FF408779F532D7B3DDBDD9C7C0A2FDD0558D1C195DC15BEB7716363FC3E8FE76A8A4BDA3C905A51B257963694FA248E2F" TargetMode="External"/><Relationship Id="rId66" Type="http://schemas.openxmlformats.org/officeDocument/2006/relationships/hyperlink" Target="consultantplus://offline/ref=D8F1EAEB481A8E281F79FF408779F532D7B3DDBDD9C7C0A2FDD0558D1C195DC15BEB7716363FCDEAF876A8A4BDA3C905A51B257963694FA248E2F" TargetMode="External"/><Relationship Id="rId74" Type="http://schemas.openxmlformats.org/officeDocument/2006/relationships/hyperlink" Target="consultantplus://offline/ref=D8F1EAEB481A8E281F79FF408779F532D7B3DDBDD9C7C0A2FDD0558D1C195DC15BEB77163630C0EFF576A8A4BDA3C905A51B257963694FA248E2F" TargetMode="External"/><Relationship Id="rId79" Type="http://schemas.openxmlformats.org/officeDocument/2006/relationships/hyperlink" Target="consultantplus://offline/ref=D8F1EAEB481A8E281F79FF408779F532D7B3DDBDD9C7C0A2FDD0558D1C195DC15BEB7716363FC5EEFB76A8A4BDA3C905A51B257963694FA248E2F" TargetMode="External"/><Relationship Id="rId87" Type="http://schemas.openxmlformats.org/officeDocument/2006/relationships/hyperlink" Target="consultantplus://offline/ref=D8F1EAEB481A8E281F79FF408779F532D7B3DDBDD9C7C0A2FDD0558D1C195DC15BEB77163737C6EFF876A8A4BDA3C905A51B257963694FA248E2F" TargetMode="External"/><Relationship Id="rId5" Type="http://schemas.openxmlformats.org/officeDocument/2006/relationships/hyperlink" Target="consultantplus://offline/ref=D8F1EAEB481A8E281F79FF408779F532D0B4D9BFDFC7C0A2FDD0558D1C195DC15BEB77143230CEBDAD39A9F8FAF7DA06AC1B27717F46E9F" TargetMode="External"/><Relationship Id="rId61" Type="http://schemas.openxmlformats.org/officeDocument/2006/relationships/hyperlink" Target="consultantplus://offline/ref=D8F1EAEB481A8E281F79FF408779F532D7B3DDBDD9C7C0A2FDD0558D1C195DC15BEB7716363FC2E9F476A8A4BDA3C905A51B257963694FA248E2F" TargetMode="External"/><Relationship Id="rId82" Type="http://schemas.openxmlformats.org/officeDocument/2006/relationships/hyperlink" Target="consultantplus://offline/ref=D8F1EAEB481A8E281F79FF408779F532D7B3DDBDD9C7C0A2FDD0558D1C195DC15BEB77163536C5EFF476A8A4BDA3C905A51B257963694FA248E2F" TargetMode="External"/><Relationship Id="rId90" Type="http://schemas.openxmlformats.org/officeDocument/2006/relationships/hyperlink" Target="consultantplus://offline/ref=D8F1EAEB481A8E281F79FF408779F532D7B3DDBDD9C7C0A2FDD0558D1C195DC15BEB77163734C5E0FE76A8A4BDA3C905A51B257963694FA248E2F" TargetMode="External"/><Relationship Id="rId19" Type="http://schemas.openxmlformats.org/officeDocument/2006/relationships/hyperlink" Target="consultantplus://offline/ref=D8F1EAEB481A8E281F79FF408779F532D7B3DDBDD9C7C0A2FDD0558D1C195DC15BEB7716363FC0EBF476A8A4BDA3C905A51B257963694FA248E2F" TargetMode="External"/><Relationship Id="rId14" Type="http://schemas.openxmlformats.org/officeDocument/2006/relationships/hyperlink" Target="consultantplus://offline/ref=D8F1EAEB481A8E281F79E8429518A061D9B3DABAD1C5CAFFF7D80C811E1E529E4CFE3E423A35C4F7FC75E2F7F9F44CE6F" TargetMode="External"/><Relationship Id="rId22" Type="http://schemas.openxmlformats.org/officeDocument/2006/relationships/hyperlink" Target="consultantplus://offline/ref=D8F1EAEB481A8E281F79FF408779F532D7B3DDBDD9C7C0A2FDD0558D1C195DC15BEB77163735C0E0FC76A8A4BDA3C905A51B257963694FA248E2F" TargetMode="External"/><Relationship Id="rId27" Type="http://schemas.openxmlformats.org/officeDocument/2006/relationships/hyperlink" Target="consultantplus://offline/ref=D8F1EAEB481A8E281F79FF408779F532D7B3DDBDD9C7C0A2FDD0558D1C195DC15BEB77163630C7EAF576A8A4BDA3C905A51B257963694FA248E2F" TargetMode="External"/><Relationship Id="rId30" Type="http://schemas.openxmlformats.org/officeDocument/2006/relationships/hyperlink" Target="consultantplus://offline/ref=D8F1EAEB481A8E281F79FF408779F532D7B3DDBDD9C7C0A2FDD0558D1C195DC15BEB77163630C0E0F976A8A4BDA3C905A51B257963694FA248E2F" TargetMode="External"/><Relationship Id="rId35" Type="http://schemas.openxmlformats.org/officeDocument/2006/relationships/hyperlink" Target="consultantplus://offline/ref=D8F1EAEB481A8E281F79FF408779F532D7B3DDBDD9C7C0A2FDD0558D1C195DC15BEB77163631C7E8FD76A8A4BDA3C905A51B257963694FA248E2F" TargetMode="External"/><Relationship Id="rId43" Type="http://schemas.openxmlformats.org/officeDocument/2006/relationships/hyperlink" Target="consultantplus://offline/ref=D8F1EAEB481A8E281F79FF408779F532D7B3DDBDD9C7C0A2FDD0558D1C195DC15BEB77163737C7E1F876A8A4BDA3C905A51B257963694FA248E2F" TargetMode="External"/><Relationship Id="rId48" Type="http://schemas.openxmlformats.org/officeDocument/2006/relationships/hyperlink" Target="consultantplus://offline/ref=D8F1EAEB481A8E281F79FF408779F532D7B3DDBDD9C7C0A2FDD0558D1C195DC15BEB77163733C1EAF576A8A4BDA3C905A51B257963694FA248E2F" TargetMode="External"/><Relationship Id="rId56" Type="http://schemas.openxmlformats.org/officeDocument/2006/relationships/hyperlink" Target="consultantplus://offline/ref=D8F1EAEB481A8E281F79FF408779F532D7B3DDBDD9C7C0A2FDD0558D1C195DC15BEB7716363FC0EAF876A8A4BDA3C905A51B257963694FA248E2F" TargetMode="External"/><Relationship Id="rId64" Type="http://schemas.openxmlformats.org/officeDocument/2006/relationships/hyperlink" Target="consultantplus://offline/ref=D8F1EAEB481A8E281F79FF408779F532D7B3DDBDD9C7C0A2FDD0558D1C195DC15BEB7716363FC2EEFE76A8A4BDA3C905A51B257963694FA248E2F" TargetMode="External"/><Relationship Id="rId69" Type="http://schemas.openxmlformats.org/officeDocument/2006/relationships/hyperlink" Target="consultantplus://offline/ref=D8F1EAEB481A8E281F79FF408779F532D7B3DDBDD9C7C0A2FDD0558D1C195DC15BEB77163735C0E0FC76A8A4BDA3C905A51B257963694FA248E2F" TargetMode="External"/><Relationship Id="rId77" Type="http://schemas.openxmlformats.org/officeDocument/2006/relationships/hyperlink" Target="consultantplus://offline/ref=D8F1EAEB481A8E281F79FF408779F532D7B3DDBDD9C7C0A2FDD0558D1C195DC15BEB77163630C0E0F976A8A4BDA3C905A51B257963694FA248E2F" TargetMode="External"/><Relationship Id="rId8" Type="http://schemas.openxmlformats.org/officeDocument/2006/relationships/hyperlink" Target="consultantplus://offline/ref=D8F1EAEB481A8E281F79FF408779F532D7B5DFBFDBC2C0A2FDD0558D1C195DC149EB2F1A3437DBE9F463FEF5FB4FE4F" TargetMode="External"/><Relationship Id="rId51" Type="http://schemas.openxmlformats.org/officeDocument/2006/relationships/hyperlink" Target="consultantplus://offline/ref=D8F1EAEB481A8E281F79FF408779F532D7B3DDBDD9C7C0A2FDD0558D1C195DC15BEB7716363FC1EAFC76A8A4BDA3C905A51B257963694FA248E2F" TargetMode="External"/><Relationship Id="rId72" Type="http://schemas.openxmlformats.org/officeDocument/2006/relationships/hyperlink" Target="consultantplus://offline/ref=D8F1EAEB481A8E281F79FF408779F532D7B3DDBDD9C7C0A2FDD0558D1C195DC15BEB77163630C7EAF576A8A4BDA3C905A51B257963694FA248E2F" TargetMode="External"/><Relationship Id="rId80" Type="http://schemas.openxmlformats.org/officeDocument/2006/relationships/hyperlink" Target="consultantplus://offline/ref=D8F1EAEB481A8E281F79FF408779F532D7B3DDBDD9C7C0A2FDD0558D1C195DC15BEB77163536C5EFF876A8A4BDA3C905A51B257963694FA248E2F" TargetMode="External"/><Relationship Id="rId85" Type="http://schemas.openxmlformats.org/officeDocument/2006/relationships/hyperlink" Target="consultantplus://offline/ref=D8F1EAEB481A8E281F79FF408779F532D7B3DDBDD9C7C0A2FDD0558D1C195DC15BEB77163536C5E1FE76A8A4BDA3C905A51B257963694FA248E2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F1EAEB481A8E281F79FF408779F532D7B5DFBFDBC0C0A2FDD0558D1C195DC149EB2F1A3437DBE9F463FEF5FB4FE4F" TargetMode="External"/><Relationship Id="rId17" Type="http://schemas.openxmlformats.org/officeDocument/2006/relationships/hyperlink" Target="consultantplus://offline/ref=D8F1EAEB481A8E281F79FF408779F532D7B3DDBDD9C7C0A2FDD0558D1C195DC15BEB7716363FC1EFFE76A8A4BDA3C905A51B257963694FA248E2F" TargetMode="External"/><Relationship Id="rId25" Type="http://schemas.openxmlformats.org/officeDocument/2006/relationships/hyperlink" Target="consultantplus://offline/ref=D8F1EAEB481A8E281F79FF408779F532D7B3DDBDD9C7C0A2FDD0558D1C195DC15BEB77163733CCEEF976A8A4BDA3C905A51B257963694FA248E2F" TargetMode="External"/><Relationship Id="rId33" Type="http://schemas.openxmlformats.org/officeDocument/2006/relationships/hyperlink" Target="consultantplus://offline/ref=D8F1EAEB481A8E281F79FF408779F532D7B3DDBDD9C7C0A2FDD0558D1C195DC15BEB77163630C2E0FB76A8A4BDA3C905A51B257963694FA248E2F" TargetMode="External"/><Relationship Id="rId38" Type="http://schemas.openxmlformats.org/officeDocument/2006/relationships/hyperlink" Target="consultantplus://offline/ref=D8F1EAEB481A8E281F79FF408779F532D7B3DDBDD9C7C0A2FDD0558D1C195DC15BEB7716363EC3EDFD76A8A4BDA3C905A51B257963694FA248E2F" TargetMode="External"/><Relationship Id="rId46" Type="http://schemas.openxmlformats.org/officeDocument/2006/relationships/hyperlink" Target="consultantplus://offline/ref=D8F1EAEB481A8E281F79FF408779F532D7B3DDBDD9C7C0A2FDD0558D1C195DC15BEB77163734C5E1FA76A8A4BDA3C905A51B257963694FA248E2F" TargetMode="External"/><Relationship Id="rId59" Type="http://schemas.openxmlformats.org/officeDocument/2006/relationships/hyperlink" Target="consultantplus://offline/ref=D8F1EAEB481A8E281F79FF408779F532D7B3DDBDD9C7C0A2FDD0558D1C195DC15BEB7716363FC2E9FA76A8A4BDA3C905A51B257963694FA248E2F" TargetMode="External"/><Relationship Id="rId67" Type="http://schemas.openxmlformats.org/officeDocument/2006/relationships/hyperlink" Target="consultantplus://offline/ref=D8F1EAEB481A8E281F79FF408779F532D7B3DDBDD9C7C0A2FDD0558D1C195DC15BEB7716363FCDEFFA76A8A4BDA3C905A51B257963694FA248E2F" TargetMode="External"/><Relationship Id="rId20" Type="http://schemas.openxmlformats.org/officeDocument/2006/relationships/hyperlink" Target="consultantplus://offline/ref=D8F1EAEB481A8E281F79FF408779F532D7B3DDBDD9C7C0A2FDD0558D1C195DC15BEB7716363FC0EAF876A8A4BDA3C905A51B257963694FA248E2F" TargetMode="External"/><Relationship Id="rId41" Type="http://schemas.openxmlformats.org/officeDocument/2006/relationships/hyperlink" Target="consultantplus://offline/ref=D8F1EAEB481A8E281F79FF408779F532D7B3DDBDD9C7C0A2FDD0558D1C195DC15BEB77163536C5EEFC76A8A4BDA3C905A51B257963694FA248E2F" TargetMode="External"/><Relationship Id="rId54" Type="http://schemas.openxmlformats.org/officeDocument/2006/relationships/hyperlink" Target="consultantplus://offline/ref=D8F1EAEB481A8E281F79FF408779F532D7B3DDBDD9C7C0A2FDD0558D1C195DC15BEB7716363FC0E9F476A8A4BDA3C905A51B257963694FA248E2F" TargetMode="External"/><Relationship Id="rId62" Type="http://schemas.openxmlformats.org/officeDocument/2006/relationships/hyperlink" Target="consultantplus://offline/ref=D8F1EAEB481A8E281F79FF408779F532D7B3DDBDD9C7C0A2FDD0558D1C195DC15BEB7716363FC0EBFA76A8A4BDA3C905A51B257963694FA248E2F" TargetMode="External"/><Relationship Id="rId70" Type="http://schemas.openxmlformats.org/officeDocument/2006/relationships/hyperlink" Target="consultantplus://offline/ref=D8F1EAEB481A8E281F79FF408779F532D7B3DDBDD9C7C0A2FDD0558D1C195DC15BEB77163733CCEEFF76A8A4BDA3C905A51B257963694FA248E2F" TargetMode="External"/><Relationship Id="rId75" Type="http://schemas.openxmlformats.org/officeDocument/2006/relationships/hyperlink" Target="consultantplus://offline/ref=D8F1EAEB481A8E281F79FF408779F532D7B3DDBDD9C7C0A2FDD0558D1C195DC15BEB77163630C0E1FD76A8A4BDA3C905A51B257963694FA248E2F" TargetMode="External"/><Relationship Id="rId83" Type="http://schemas.openxmlformats.org/officeDocument/2006/relationships/hyperlink" Target="consultantplus://offline/ref=D8F1EAEB481A8E281F79FF408779F532D7B3DDBDD9C7C0A2FDD0558D1C195DC15BEB77163536C5EEFC76A8A4BDA3C905A51B257963694FA248E2F" TargetMode="External"/><Relationship Id="rId88" Type="http://schemas.openxmlformats.org/officeDocument/2006/relationships/hyperlink" Target="consultantplus://offline/ref=D8F1EAEB481A8E281F79FF408779F532D7B3DDBDD9C7C0A2FDD0558D1C195DC15BEB77163737C1E0FC76A8A4BDA3C905A51B257963694FA248E2F" TargetMode="External"/><Relationship Id="rId91" Type="http://schemas.openxmlformats.org/officeDocument/2006/relationships/hyperlink" Target="consultantplus://offline/ref=D8F1EAEB481A8E281F79FF408779F532D7B3DDBDD9C7C0A2FDD0558D1C195DC15BEB77163733C1EAF576A8A4BDA3C905A51B257963694FA248E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1EAEB481A8E281F79FF408779F532D0B6DEB9DCC2C0A2FDD0558D1C195DC15BEB77163736C5EAFA76A8A4BDA3C905A51B257963694FA248E2F" TargetMode="External"/><Relationship Id="rId15" Type="http://schemas.openxmlformats.org/officeDocument/2006/relationships/hyperlink" Target="consultantplus://offline/ref=D8F1EAEB481A8E281F79FF408779F532D7B3DDBDD9C7C0A2FDD0558D1C195DC15BEB7716363FC6ECFC76A8A4BDA3C905A51B257963694FA248E2F" TargetMode="External"/><Relationship Id="rId23" Type="http://schemas.openxmlformats.org/officeDocument/2006/relationships/hyperlink" Target="consultantplus://offline/ref=D8F1EAEB481A8E281F79FF408779F532D7B3DDBDD9C7C0A2FDD0558D1C195DC15BEB7716373FCEBDAD39A9F8FAF7DA06AC1B27717F46E9F" TargetMode="External"/><Relationship Id="rId28" Type="http://schemas.openxmlformats.org/officeDocument/2006/relationships/hyperlink" Target="consultantplus://offline/ref=D8F1EAEB481A8E281F79FF408779F532D7B3DDBDD9C7C0A2FDD0558D1C195DC15BEB77163630C0EAFD76A8A4BDA3C905A51B257963694FA248E2F" TargetMode="External"/><Relationship Id="rId36" Type="http://schemas.openxmlformats.org/officeDocument/2006/relationships/hyperlink" Target="consultantplus://offline/ref=D8F1EAEB481A8E281F79FF408779F532D7B3DDBDD9C7C0A2FDD0558D1C195DC15BEB77163631C1E1FD76A8A4BDA3C905A51B257963694FA248E2F" TargetMode="External"/><Relationship Id="rId49" Type="http://schemas.openxmlformats.org/officeDocument/2006/relationships/hyperlink" Target="consultantplus://offline/ref=D8F1EAEB481A8E281F79FF408779F532D7B3DDBDD9C7C0A2FDD0558D1C195DC15BEB7716363FC6ECFC76A8A4BDA3C905A51B257963694FA248E2F" TargetMode="External"/><Relationship Id="rId57" Type="http://schemas.openxmlformats.org/officeDocument/2006/relationships/hyperlink" Target="consultantplus://offline/ref=D8F1EAEB481A8E281F79FF408779F532D7B3DDBDD9C7C0A2FDD0558D1C195DC15BEB7716363FC0EDFC76A8A4BDA3C905A51B257963694FA248E2F" TargetMode="External"/><Relationship Id="rId10" Type="http://schemas.openxmlformats.org/officeDocument/2006/relationships/hyperlink" Target="consultantplus://offline/ref=D8F1EAEB481A8E281F79FF408779F532D7B5DFBFDBC3C0A2FDD0558D1C195DC149EB2F1A3437DBE9F463FEF5FB4FE4F" TargetMode="External"/><Relationship Id="rId31" Type="http://schemas.openxmlformats.org/officeDocument/2006/relationships/hyperlink" Target="consultantplus://offline/ref=D8F1EAEB481A8E281F79FF408779F532D7B3DDBDD9C7C0A2FDD0558D1C195DC15BEB77163630C2E9F576A8A4BDA3C905A51B257963694FA248E2F" TargetMode="External"/><Relationship Id="rId44" Type="http://schemas.openxmlformats.org/officeDocument/2006/relationships/hyperlink" Target="consultantplus://offline/ref=D8F1EAEB481A8E281F79FF408779F532D7B3DDBDD9C7C0A2FDD0558D1C195DC15BEB77163737C6EFF876A8A4BDA3C905A51B257963694FA248E2F" TargetMode="External"/><Relationship Id="rId52" Type="http://schemas.openxmlformats.org/officeDocument/2006/relationships/hyperlink" Target="consultantplus://offline/ref=D8F1EAEB481A8E281F79FF408779F532D7B3DDBDD9C7C0A2FDD0558D1C195DC15BEB7716363FC1EFF876A8A4BDA3C905A51B257963694FA248E2F" TargetMode="External"/><Relationship Id="rId60" Type="http://schemas.openxmlformats.org/officeDocument/2006/relationships/hyperlink" Target="consultantplus://offline/ref=D8F1EAEB481A8E281F79FF408779F532D7B3DDBDD9C7C0A2FDD0558D1C195DC15BEB7716363FC0EBF876A8A4BDA3C905A51B257963694FA248E2F" TargetMode="External"/><Relationship Id="rId65" Type="http://schemas.openxmlformats.org/officeDocument/2006/relationships/hyperlink" Target="consultantplus://offline/ref=D8F1EAEB481A8E281F79FF408779F532D7B3DDBDD9C7C0A2FDD0558D1C195DC15BEB7716363FCDEAFE76A8A4BDA3C905A51B257963694FA248E2F" TargetMode="External"/><Relationship Id="rId73" Type="http://schemas.openxmlformats.org/officeDocument/2006/relationships/hyperlink" Target="consultantplus://offline/ref=D8F1EAEB481A8E281F79FF408779F532D7B3DDBDD9C7C0A2FDD0558D1C195DC15BEB77163630C7EDFB76A8A4BDA3C905A51B257963694FA248E2F" TargetMode="External"/><Relationship Id="rId78" Type="http://schemas.openxmlformats.org/officeDocument/2006/relationships/hyperlink" Target="consultantplus://offline/ref=D8F1EAEB481A8E281F79FF408779F532D7B3DDBDD9C7C0A2FDD0558D1C195DC15BEB77163630C2E8FB76A8A4BDA3C905A51B257963694FA248E2F" TargetMode="External"/><Relationship Id="rId81" Type="http://schemas.openxmlformats.org/officeDocument/2006/relationships/hyperlink" Target="consultantplus://offline/ref=D8F1EAEB481A8E281F79FF408779F532D7B3DDBDD9C7C0A2FDD0558D1C195DC15BEB77163536C5EFFA76A8A4BDA3C905A51B257963694FA248E2F" TargetMode="External"/><Relationship Id="rId86" Type="http://schemas.openxmlformats.org/officeDocument/2006/relationships/hyperlink" Target="consultantplus://offline/ref=D8F1EAEB481A8E281F79FF408779F532D7B3DDBDD9C7C0A2FDD0558D1C195DC15BEB77163737C7E1F876A8A4BDA3C905A51B257963694FA248E2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1EAEB481A8E281F79FF408779F532D7B5DFBCDAC2C0A2FDD0558D1C195DC149EB2F1A3437DBE9F463FEF5FB4F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4455</Words>
  <Characters>25397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2022-08-31T05:04:00Z</dcterms:created>
  <dcterms:modified xsi:type="dcterms:W3CDTF">2022-08-31T05:05:00Z</dcterms:modified>
</cp:coreProperties>
</file>